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nattskärra,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nattskärra,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