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3151-2025 i Haninge kommun har hittats 41 naturvårdsarter varav 15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