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41251-2026 i Nykvarns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