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som inkom 2025-11-19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T), grön sköldmossa (S, T, §8), grönpyrola (S, T), jättesvampmal (S), trådticka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6540838, E 639058 i SWEREF 99 TM.</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