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svart taggsvamp (NT), björksplintborre (S), dropptaggsvamp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