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60019-2022 i Norrtälje kommun har hittats 25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