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6615603, E 670874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