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60057-2023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grönfink, havsörn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grönfink, havsörn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