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bitter taggsvamp (VU), grangråticka (VU), tvillingspindling (VU), frygisk spindling (NT), rosenticka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