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avverkningsanmälan A 33375-2022 i Tierps kommun. Denna avverkningsanmälan inkom 2022-08-15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