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spädstarr (S), stubbspretmossa (S), tibast (S), vedticka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