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46162-2023 i Uppsala kommun har hittats 12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