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32105-2026 i Uppsala kommun har hittats 15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