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39562-2026 i Uppsala kommun har hittats 30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