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järpe (NT, §4), talltita (NT, §4), vedskivlav (NT), vedtrappmossa (NT), flagellkvastmossa (S),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