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601-2025 i Uppsal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