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som inkom 2026-04-20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6691772, E 668549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27 naturvårdsarter hittats: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blåsippa (T, §9),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