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62-2021 i Nyköping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