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dokument behandlar höga naturvärden i avverkningsanmälan A 66230-2021 i Flens kommun som inkom 2021-11-18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6555731, E 602660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