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Detta dokument behandlar höga naturvärden i avverkningsanmälan A 31238-2022 i Flens kommun som inkom 2022-07-29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6553131, E 604725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T), svinrot (NT) och skogsbräsma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