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klagomål behandlar höga naturvärden i avverkningsanmälan A 62355-2021 i Flens kommun som inkom 2021-11-03 och omfattar 1,0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6547715, E 598341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