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28806-2024 i Katrineholms kommun har hittats 55 naturvårdsarter varav 30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