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som inkom 2023-05-11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6528578, E 583799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T, §4), svinrot (NT), noshornsoxe (S), svart trolldruva (S, T), tibast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