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5-2025 i Eskilstu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