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Södermanlands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5064-2020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grönfink, mindre hackspett, rödvingetrast, sparvuggla, spillkråka och talltita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grönfink, mindre hackspett, rödvingetrast, sparvuggla, spillkråka och 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2024-08-09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