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som inkom 2025-12-08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talltita (NT, §4) och älg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6577761, E 588035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