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58551-2023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