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2-2023 i Åtvidabergs kommun har hittats 7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