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55723-2022 i Finspångs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