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guldsandbi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