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42452-2025 i Finspångs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