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3902-2024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gulsparv, havsörn, spillkråka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gulsparv, havsörn, spillkråka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