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61436-2022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 och nattskärra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 och nattskärra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