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6454921, E 528450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