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19119-2021 i Norrköpings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