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6479145, E 570009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