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som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dropptaggsvamp (NT, T), motaggsvamp (NT, T), talltita (NT, §4), bronshjon (S, T), flagellkvastmossa (S, T), grovticka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