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49079-2023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fiskgjuse, havsörn och kricka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fiskgjuse, havsörn och 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