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15-2023 i Vaggery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