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som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T) och kornig nållav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52429" cy="5688000"/>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15242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