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6397585, E 478082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