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Detta dokument behandlar höga naturvärden i avverkningsanmälan A 53585-2022 i Värnamo kommun som inkom 2022-11-14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9060" cy="5688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39060"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6332372, E 449615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ängsstarr (NT)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