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32835-2025 i Uppvidinge kommun har hittats 0 naturvårdsarter varav 0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