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28-2023 i Uppvidi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