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26442-2026 i Uppvidinge kommun har hittats 12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