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dokument behandlar höga naturvärden i avverkningsanmälan A 69006-2021 i Alvesta kommun som inkom 2021-11-30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6326166, E 463935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