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9220-2021 i Alvest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