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som inkom 2024-06-25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6310521, E 507769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motaggsvamp (NT, T), talltita (NT, §4), tjäder (T, §4), törnskata (§4), skogsödla (§6), vanlig groda (§6)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