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järnsparv, nattskärra, sparvuggla,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järnsparv, nattskärra, sparvuggla,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