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26775-2026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